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6D562" w14:textId="4E735D11" w:rsidR="003029F8" w:rsidRDefault="003029F8" w:rsidP="003029F8">
      <w:pPr>
        <w:bidi/>
        <w:spacing w:before="120" w:after="120" w:line="240" w:lineRule="auto"/>
        <w:jc w:val="center"/>
        <w:rPr>
          <w:rFonts w:ascii="IranNastaliq" w:hAnsi="IranNastaliq" w:cs="B Roya"/>
          <w:b/>
          <w:bCs/>
          <w:sz w:val="28"/>
          <w:szCs w:val="28"/>
          <w:rtl/>
        </w:rPr>
      </w:pPr>
      <w:r w:rsidRPr="002102CC">
        <w:rPr>
          <w:rFonts w:ascii="IranNastaliq" w:hAnsi="IranNastaliq" w:cs="B Roya"/>
          <w:b/>
          <w:bCs/>
          <w:sz w:val="28"/>
          <w:szCs w:val="28"/>
          <w:rtl/>
        </w:rPr>
        <w:t>دانشگاه علوم پزشکی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 w:rsidR="001B22B5">
        <w:rPr>
          <w:rFonts w:ascii="IranNastaliq" w:hAnsi="IranNastaliq" w:cs="B Roya" w:hint="cs"/>
          <w:b/>
          <w:bCs/>
          <w:sz w:val="28"/>
          <w:szCs w:val="28"/>
          <w:rtl/>
        </w:rPr>
        <w:t>تهران</w:t>
      </w:r>
    </w:p>
    <w:p w14:paraId="3594F8AE" w14:textId="77777777" w:rsidR="003029F8" w:rsidRDefault="003029F8" w:rsidP="00B16FCD">
      <w:pPr>
        <w:bidi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  <w:r w:rsidRPr="002102CC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 xml:space="preserve"> قابل 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>تمامی مکاتبات وزارت بهداشت بر اساس کپی اطلاعات درج شده در جدول ذیل</w:t>
      </w:r>
      <w:r w:rsidR="00B16FCD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می‌باشد.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 w:rsidRPr="002102CC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تکمیل اطلاعات دقت فرمایید.</w:t>
      </w:r>
    </w:p>
    <w:tbl>
      <w:tblPr>
        <w:tblpPr w:leftFromText="180" w:rightFromText="180" w:vertAnchor="text" w:horzAnchor="margin" w:tblpXSpec="center" w:tblpY="562"/>
        <w:bidiVisual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899"/>
        <w:gridCol w:w="6829"/>
      </w:tblGrid>
      <w:tr w:rsidR="00BE788A" w:rsidRPr="008E0653" w14:paraId="5067A3D2" w14:textId="77777777" w:rsidTr="00BE788A">
        <w:tc>
          <w:tcPr>
            <w:tcW w:w="10101" w:type="dxa"/>
            <w:gridSpan w:val="3"/>
            <w:shd w:val="clear" w:color="auto" w:fill="auto"/>
            <w:vAlign w:val="center"/>
          </w:tcPr>
          <w:p w14:paraId="2F14EA27" w14:textId="77777777"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3- اطلاعات گزارش نهایی و پایان کار سربازنخبه</w:t>
            </w:r>
          </w:p>
        </w:tc>
      </w:tr>
      <w:tr w:rsidR="00BE788A" w:rsidRPr="008E0653" w14:paraId="17F55AA1" w14:textId="77777777" w:rsidTr="00BE788A">
        <w:trPr>
          <w:trHeight w:val="156"/>
        </w:trPr>
        <w:tc>
          <w:tcPr>
            <w:tcW w:w="1373" w:type="dxa"/>
            <w:vMerge w:val="restart"/>
            <w:shd w:val="clear" w:color="auto" w:fill="auto"/>
            <w:vAlign w:val="center"/>
          </w:tcPr>
          <w:p w14:paraId="33049E55" w14:textId="77777777"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33B040F" w14:textId="77777777"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1A17A3D8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4374C55A" w14:textId="77777777" w:rsidTr="00BE788A">
        <w:trPr>
          <w:trHeight w:val="154"/>
        </w:trPr>
        <w:tc>
          <w:tcPr>
            <w:tcW w:w="1373" w:type="dxa"/>
            <w:vMerge/>
            <w:shd w:val="clear" w:color="auto" w:fill="auto"/>
            <w:vAlign w:val="center"/>
          </w:tcPr>
          <w:p w14:paraId="3AA29F11" w14:textId="77777777"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BBD1B15" w14:textId="77777777"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70C4A82D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17F1BCDB" w14:textId="77777777" w:rsidTr="00BE788A">
        <w:trPr>
          <w:trHeight w:val="154"/>
        </w:trPr>
        <w:tc>
          <w:tcPr>
            <w:tcW w:w="1373" w:type="dxa"/>
            <w:vMerge/>
            <w:shd w:val="clear" w:color="auto" w:fill="auto"/>
            <w:vAlign w:val="center"/>
          </w:tcPr>
          <w:p w14:paraId="71C3E309" w14:textId="77777777"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2E9CC34" w14:textId="77777777"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5E4BAB26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46999F52" w14:textId="77777777" w:rsidTr="00BE788A">
        <w:trPr>
          <w:trHeight w:val="154"/>
        </w:trPr>
        <w:tc>
          <w:tcPr>
            <w:tcW w:w="1373" w:type="dxa"/>
            <w:vMerge/>
            <w:shd w:val="clear" w:color="auto" w:fill="auto"/>
            <w:vAlign w:val="center"/>
          </w:tcPr>
          <w:p w14:paraId="2FE6E531" w14:textId="77777777"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7F35527" w14:textId="77777777"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5D169687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5759CE75" w14:textId="77777777" w:rsidTr="00BE788A">
        <w:trPr>
          <w:trHeight w:val="154"/>
        </w:trPr>
        <w:tc>
          <w:tcPr>
            <w:tcW w:w="1373" w:type="dxa"/>
            <w:vMerge/>
            <w:shd w:val="clear" w:color="auto" w:fill="auto"/>
            <w:vAlign w:val="center"/>
          </w:tcPr>
          <w:p w14:paraId="0E81E44F" w14:textId="77777777"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2820642C" w14:textId="77777777"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7DAFABAC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26AA2734" w14:textId="77777777" w:rsidTr="00BE788A">
        <w:trPr>
          <w:trHeight w:val="154"/>
        </w:trPr>
        <w:tc>
          <w:tcPr>
            <w:tcW w:w="1373" w:type="dxa"/>
            <w:vMerge/>
            <w:shd w:val="clear" w:color="auto" w:fill="auto"/>
            <w:vAlign w:val="center"/>
          </w:tcPr>
          <w:p w14:paraId="2B524AC7" w14:textId="77777777"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F0B79D4" w14:textId="77777777"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خدمت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464D8312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2C221FB6" w14:textId="77777777" w:rsidTr="00BE788A">
        <w:trPr>
          <w:trHeight w:val="154"/>
        </w:trPr>
        <w:tc>
          <w:tcPr>
            <w:tcW w:w="1373" w:type="dxa"/>
            <w:vMerge/>
            <w:shd w:val="clear" w:color="auto" w:fill="auto"/>
            <w:vAlign w:val="center"/>
          </w:tcPr>
          <w:p w14:paraId="68AEAB50" w14:textId="77777777"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FEF0976" w14:textId="77777777"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 و ایمیل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604AAED6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331FA41E" w14:textId="77777777" w:rsidTr="00BE788A">
        <w:trPr>
          <w:trHeight w:val="120"/>
        </w:trPr>
        <w:tc>
          <w:tcPr>
            <w:tcW w:w="1373" w:type="dxa"/>
            <w:vMerge w:val="restart"/>
            <w:shd w:val="clear" w:color="auto" w:fill="auto"/>
            <w:vAlign w:val="center"/>
          </w:tcPr>
          <w:p w14:paraId="34274609" w14:textId="77777777"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1B69498" w14:textId="77777777" w:rsidR="00BE788A" w:rsidRPr="003029F8" w:rsidRDefault="00BE788A" w:rsidP="00BE788A">
            <w:pPr>
              <w:bidi/>
              <w:spacing w:before="120"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346F7671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52922A2F" w14:textId="77777777" w:rsidTr="00BE788A">
        <w:trPr>
          <w:trHeight w:val="120"/>
        </w:trPr>
        <w:tc>
          <w:tcPr>
            <w:tcW w:w="1373" w:type="dxa"/>
            <w:vMerge/>
            <w:shd w:val="clear" w:color="auto" w:fill="auto"/>
            <w:vAlign w:val="center"/>
          </w:tcPr>
          <w:p w14:paraId="5FE7EF49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5FD39BEF" w14:textId="77777777"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5412068D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6599E35E" w14:textId="77777777" w:rsidTr="00BE788A">
        <w:tc>
          <w:tcPr>
            <w:tcW w:w="1373" w:type="dxa"/>
            <w:vMerge/>
            <w:shd w:val="clear" w:color="auto" w:fill="auto"/>
            <w:vAlign w:val="center"/>
          </w:tcPr>
          <w:p w14:paraId="4C693A8B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7BF7CECB" w14:textId="77777777" w:rsidR="00BE788A" w:rsidRPr="003029F8" w:rsidRDefault="00BE788A" w:rsidP="00BE788A">
            <w:pPr>
              <w:bidi/>
              <w:spacing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6CC53BF4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5C8AB606" w14:textId="77777777" w:rsidTr="00BE788A">
        <w:tc>
          <w:tcPr>
            <w:tcW w:w="3272" w:type="dxa"/>
            <w:gridSpan w:val="2"/>
            <w:shd w:val="clear" w:color="auto" w:fill="auto"/>
            <w:vAlign w:val="center"/>
          </w:tcPr>
          <w:p w14:paraId="5BB4845C" w14:textId="77777777" w:rsidR="00BE788A" w:rsidRPr="00BE788A" w:rsidRDefault="00BE788A" w:rsidP="00BE788A">
            <w:pPr>
              <w:bidi/>
              <w:spacing w:after="0" w:line="312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374696E3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  <w:p w14:paraId="2A1757A9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4955E380" w14:textId="77777777" w:rsidTr="00BE788A">
        <w:tc>
          <w:tcPr>
            <w:tcW w:w="3272" w:type="dxa"/>
            <w:gridSpan w:val="2"/>
            <w:shd w:val="clear" w:color="auto" w:fill="auto"/>
            <w:vAlign w:val="center"/>
          </w:tcPr>
          <w:p w14:paraId="5075F6E5" w14:textId="77777777" w:rsidR="00BE788A" w:rsidRPr="00BE788A" w:rsidRDefault="00BE788A" w:rsidP="00BE788A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588D8C8D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7A8AF0A5" w14:textId="77777777" w:rsidTr="00BE788A">
        <w:tc>
          <w:tcPr>
            <w:tcW w:w="3272" w:type="dxa"/>
            <w:gridSpan w:val="2"/>
            <w:shd w:val="clear" w:color="auto" w:fill="auto"/>
            <w:vAlign w:val="center"/>
          </w:tcPr>
          <w:p w14:paraId="7F057D03" w14:textId="77777777" w:rsidR="00BE788A" w:rsidRPr="00BE788A" w:rsidRDefault="00BE788A" w:rsidP="00BE788A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1099E24A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6208B264" w14:textId="77777777" w:rsidTr="00BE788A">
        <w:tc>
          <w:tcPr>
            <w:tcW w:w="3272" w:type="dxa"/>
            <w:gridSpan w:val="2"/>
            <w:shd w:val="clear" w:color="auto" w:fill="auto"/>
            <w:vAlign w:val="center"/>
          </w:tcPr>
          <w:p w14:paraId="3F3ED9E2" w14:textId="77777777" w:rsidR="00BE788A" w:rsidRPr="00BE788A" w:rsidRDefault="00BE788A" w:rsidP="00BE788A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شروع دوره‌ی سربازنخبگی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69399B53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14:paraId="5746DD4D" w14:textId="77777777" w:rsidTr="00BE788A">
        <w:tc>
          <w:tcPr>
            <w:tcW w:w="3272" w:type="dxa"/>
            <w:gridSpan w:val="2"/>
            <w:shd w:val="clear" w:color="auto" w:fill="auto"/>
            <w:vAlign w:val="center"/>
          </w:tcPr>
          <w:p w14:paraId="02B08E1C" w14:textId="77777777" w:rsidR="00BE788A" w:rsidRPr="00BE788A" w:rsidRDefault="00BE788A" w:rsidP="00BE788A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پایان دوره‌ی سربازنخبگی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4A486B3D" w14:textId="77777777"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</w:tbl>
    <w:p w14:paraId="54A4B128" w14:textId="77777777" w:rsidR="00BE788A" w:rsidRPr="002C64F9" w:rsidRDefault="00BE788A" w:rsidP="00BE788A">
      <w:pPr>
        <w:bidi/>
        <w:jc w:val="lowKashida"/>
        <w:rPr>
          <w:rFonts w:ascii="IranNastaliq" w:hAnsi="IranNastaliq" w:cs="B Roya"/>
          <w:b/>
          <w:bCs/>
          <w:sz w:val="28"/>
          <w:szCs w:val="28"/>
        </w:rPr>
      </w:pPr>
    </w:p>
    <w:p w14:paraId="4D2D31BC" w14:textId="77777777" w:rsidR="008E0653" w:rsidRDefault="008E0653" w:rsidP="003029F8">
      <w:pPr>
        <w:bidi/>
      </w:pPr>
    </w:p>
    <w:sectPr w:rsidR="008E0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53"/>
    <w:rsid w:val="001B22B5"/>
    <w:rsid w:val="001E3E77"/>
    <w:rsid w:val="00295A47"/>
    <w:rsid w:val="003029F8"/>
    <w:rsid w:val="00397B02"/>
    <w:rsid w:val="003E0DA1"/>
    <w:rsid w:val="008E0653"/>
    <w:rsid w:val="00A1499E"/>
    <w:rsid w:val="00B16FCD"/>
    <w:rsid w:val="00BE788A"/>
    <w:rsid w:val="00E7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DFE9"/>
  <w15:chartTrackingRefBased/>
  <w15:docId w15:val="{59E2D752-D5E3-4425-A27F-2D68646D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A.R.I</cp:lastModifiedBy>
  <cp:revision>10</cp:revision>
  <dcterms:created xsi:type="dcterms:W3CDTF">2024-11-01T16:15:00Z</dcterms:created>
  <dcterms:modified xsi:type="dcterms:W3CDTF">2024-11-24T06:26:00Z</dcterms:modified>
</cp:coreProperties>
</file>